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536"/>
      </w:tblGrid>
      <w:tr w:rsidR="007429BB" w:rsidTr="007429BB">
        <w:tc>
          <w:tcPr>
            <w:tcW w:w="4926" w:type="dxa"/>
          </w:tcPr>
          <w:p w:rsidR="007429BB" w:rsidRDefault="007429BB" w:rsidP="001D41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429BB" w:rsidRDefault="007429BB" w:rsidP="006E15D0">
            <w:pPr>
              <w:jc w:val="right"/>
              <w:rPr>
                <w:sz w:val="28"/>
                <w:szCs w:val="28"/>
              </w:rPr>
            </w:pPr>
          </w:p>
        </w:tc>
      </w:tr>
    </w:tbl>
    <w:p w:rsidR="007429BB" w:rsidRDefault="007429BB" w:rsidP="006E15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9BB" w:rsidRDefault="007429BB" w:rsidP="001D41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41D5" w:rsidRPr="00613EAB" w:rsidRDefault="001D41D5" w:rsidP="001D41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EAB">
        <w:rPr>
          <w:rFonts w:ascii="Times New Roman" w:hAnsi="Times New Roman"/>
          <w:b/>
          <w:sz w:val="28"/>
          <w:szCs w:val="28"/>
        </w:rPr>
        <w:t>Информация</w:t>
      </w:r>
      <w:r w:rsidR="007429BB" w:rsidRPr="00613EAB">
        <w:rPr>
          <w:rFonts w:ascii="Times New Roman" w:hAnsi="Times New Roman"/>
          <w:b/>
          <w:sz w:val="28"/>
          <w:szCs w:val="28"/>
        </w:rPr>
        <w:t xml:space="preserve"> </w:t>
      </w:r>
      <w:r w:rsidRPr="00613EAB">
        <w:rPr>
          <w:rFonts w:ascii="Times New Roman" w:hAnsi="Times New Roman"/>
          <w:b/>
          <w:sz w:val="28"/>
          <w:szCs w:val="28"/>
        </w:rPr>
        <w:t>об итогах проведения акции</w:t>
      </w:r>
    </w:p>
    <w:p w:rsidR="001D41D5" w:rsidRPr="00613EAB" w:rsidRDefault="001D41D5" w:rsidP="001D41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EAB">
        <w:rPr>
          <w:rFonts w:ascii="Times New Roman" w:hAnsi="Times New Roman"/>
          <w:b/>
          <w:sz w:val="28"/>
          <w:szCs w:val="28"/>
        </w:rPr>
        <w:t xml:space="preserve">Всероссийский экологический субботник – </w:t>
      </w:r>
      <w:r w:rsidR="007429BB" w:rsidRPr="00613EAB">
        <w:rPr>
          <w:rFonts w:ascii="Times New Roman" w:hAnsi="Times New Roman"/>
          <w:b/>
          <w:sz w:val="28"/>
          <w:szCs w:val="28"/>
        </w:rPr>
        <w:t>«</w:t>
      </w:r>
      <w:r w:rsidRPr="00613EAB">
        <w:rPr>
          <w:rFonts w:ascii="Times New Roman" w:hAnsi="Times New Roman"/>
          <w:b/>
          <w:sz w:val="28"/>
          <w:szCs w:val="28"/>
        </w:rPr>
        <w:t>Зеленая Россия»</w:t>
      </w:r>
    </w:p>
    <w:p w:rsidR="001D41D5" w:rsidRDefault="001D41D5" w:rsidP="001D41D5">
      <w:pPr>
        <w:spacing w:after="0"/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D41D5" w:rsidRDefault="001D41D5" w:rsidP="001D41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278E">
        <w:rPr>
          <w:rFonts w:ascii="Times New Roman" w:hAnsi="Times New Roman"/>
          <w:sz w:val="24"/>
          <w:szCs w:val="24"/>
        </w:rPr>
        <w:t>(</w:t>
      </w:r>
      <w:r w:rsidR="007B4486">
        <w:rPr>
          <w:rFonts w:ascii="Times New Roman" w:hAnsi="Times New Roman"/>
          <w:sz w:val="24"/>
          <w:szCs w:val="24"/>
        </w:rPr>
        <w:t xml:space="preserve">наименование </w:t>
      </w:r>
      <w:r w:rsidR="009D76D4">
        <w:rPr>
          <w:rFonts w:ascii="Times New Roman" w:hAnsi="Times New Roman"/>
          <w:sz w:val="24"/>
          <w:szCs w:val="24"/>
        </w:rPr>
        <w:t>организации</w:t>
      </w:r>
      <w:r w:rsidRPr="002C278E">
        <w:rPr>
          <w:rFonts w:ascii="Times New Roman" w:hAnsi="Times New Roman"/>
          <w:sz w:val="24"/>
          <w:szCs w:val="24"/>
        </w:rPr>
        <w:t>)</w:t>
      </w:r>
    </w:p>
    <w:p w:rsidR="001D41D5" w:rsidRDefault="001D41D5" w:rsidP="001D41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3EAB" w:rsidRPr="000173EA" w:rsidRDefault="00613EAB" w:rsidP="001D41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35"/>
        <w:gridCol w:w="1697"/>
        <w:gridCol w:w="2076"/>
        <w:gridCol w:w="2006"/>
        <w:gridCol w:w="1610"/>
        <w:gridCol w:w="2113"/>
      </w:tblGrid>
      <w:tr w:rsidR="001D41D5" w:rsidTr="00F606B5"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r w:rsidR="00BC0E27">
              <w:rPr>
                <w:sz w:val="24"/>
                <w:szCs w:val="24"/>
              </w:rPr>
              <w:t xml:space="preserve">и дата </w:t>
            </w:r>
            <w:r>
              <w:rPr>
                <w:sz w:val="24"/>
                <w:szCs w:val="24"/>
              </w:rPr>
              <w:t>проведения акции</w:t>
            </w: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участников, чел.</w:t>
            </w: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участка, </w:t>
            </w:r>
            <w:r w:rsidR="007429BB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убранного мусора, т</w:t>
            </w:r>
          </w:p>
        </w:tc>
      </w:tr>
      <w:tr w:rsidR="001D41D5" w:rsidTr="00F606B5"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</w:tr>
      <w:tr w:rsidR="001D41D5" w:rsidTr="00F606B5"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</w:tr>
      <w:tr w:rsidR="001D41D5" w:rsidTr="00F606B5"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</w:tr>
      <w:tr w:rsidR="001D41D5" w:rsidTr="00F606B5"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D41D5" w:rsidRDefault="001D41D5" w:rsidP="00F606B5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41D5" w:rsidRDefault="001D41D5" w:rsidP="001D41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41D5" w:rsidRDefault="001D41D5" w:rsidP="001D41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EAB" w:rsidRDefault="00613EAB" w:rsidP="001D41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41D5" w:rsidRDefault="001D41D5" w:rsidP="001D41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Приложение: фотоматериалы, отражающие основные моменты проведения </w:t>
      </w:r>
      <w:r w:rsidR="00613EAB">
        <w:rPr>
          <w:rFonts w:ascii="Times New Roman" w:hAnsi="Times New Roman"/>
          <w:sz w:val="28"/>
          <w:szCs w:val="28"/>
        </w:rPr>
        <w:t>А</w:t>
      </w:r>
      <w:r w:rsidRPr="005B4740">
        <w:rPr>
          <w:rFonts w:ascii="Times New Roman" w:hAnsi="Times New Roman"/>
          <w:sz w:val="28"/>
          <w:szCs w:val="28"/>
        </w:rPr>
        <w:t>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740">
        <w:rPr>
          <w:rFonts w:ascii="Times New Roman" w:hAnsi="Times New Roman"/>
          <w:sz w:val="28"/>
          <w:szCs w:val="28"/>
        </w:rPr>
        <w:t xml:space="preserve">Всероссийский экологический субботник – </w:t>
      </w:r>
      <w:r w:rsidR="007B4486">
        <w:rPr>
          <w:rFonts w:ascii="Times New Roman" w:hAnsi="Times New Roman"/>
          <w:sz w:val="28"/>
          <w:szCs w:val="28"/>
        </w:rPr>
        <w:t>«</w:t>
      </w:r>
      <w:r w:rsidRPr="005B4740">
        <w:rPr>
          <w:rFonts w:ascii="Times New Roman" w:hAnsi="Times New Roman"/>
          <w:sz w:val="28"/>
          <w:szCs w:val="28"/>
        </w:rPr>
        <w:t>Зеленая Россия»</w:t>
      </w:r>
    </w:p>
    <w:sectPr w:rsidR="001D41D5" w:rsidSect="007429BB">
      <w:headerReference w:type="even" r:id="rId6"/>
      <w:headerReference w:type="default" r:id="rId7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362" w:rsidRDefault="00514362" w:rsidP="00AC7987">
      <w:pPr>
        <w:spacing w:after="0" w:line="240" w:lineRule="auto"/>
      </w:pPr>
      <w:r>
        <w:separator/>
      </w:r>
    </w:p>
  </w:endnote>
  <w:endnote w:type="continuationSeparator" w:id="0">
    <w:p w:rsidR="00514362" w:rsidRDefault="00514362" w:rsidP="00AC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362" w:rsidRDefault="00514362" w:rsidP="00AC7987">
      <w:pPr>
        <w:spacing w:after="0" w:line="240" w:lineRule="auto"/>
      </w:pPr>
      <w:r>
        <w:separator/>
      </w:r>
    </w:p>
  </w:footnote>
  <w:footnote w:type="continuationSeparator" w:id="0">
    <w:p w:rsidR="00514362" w:rsidRDefault="00514362" w:rsidP="00AC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B8" w:rsidRDefault="00FB0D82" w:rsidP="00771D57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664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538B8" w:rsidRDefault="009D76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B8" w:rsidRDefault="00FB0D82" w:rsidP="00771D57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664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29BB">
      <w:rPr>
        <w:rStyle w:val="a6"/>
        <w:noProof/>
      </w:rPr>
      <w:t>2</w:t>
    </w:r>
    <w:r>
      <w:rPr>
        <w:rStyle w:val="a6"/>
      </w:rPr>
      <w:fldChar w:fldCharType="end"/>
    </w:r>
  </w:p>
  <w:p w:rsidR="00F538B8" w:rsidRDefault="009D76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41D5"/>
    <w:rsid w:val="000173EA"/>
    <w:rsid w:val="0004607D"/>
    <w:rsid w:val="001D41D5"/>
    <w:rsid w:val="002664B2"/>
    <w:rsid w:val="00322DAE"/>
    <w:rsid w:val="00345DCF"/>
    <w:rsid w:val="00514362"/>
    <w:rsid w:val="005D11FD"/>
    <w:rsid w:val="00613EAB"/>
    <w:rsid w:val="006E15D0"/>
    <w:rsid w:val="007429BB"/>
    <w:rsid w:val="007B4486"/>
    <w:rsid w:val="00971284"/>
    <w:rsid w:val="009D76D4"/>
    <w:rsid w:val="00A84E0A"/>
    <w:rsid w:val="00AC7987"/>
    <w:rsid w:val="00B42FCA"/>
    <w:rsid w:val="00BC0E27"/>
    <w:rsid w:val="00C23A7F"/>
    <w:rsid w:val="00DE132D"/>
    <w:rsid w:val="00EB0ADF"/>
    <w:rsid w:val="00FB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1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1D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1D4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1D41D5"/>
  </w:style>
  <w:style w:type="paragraph" w:styleId="a7">
    <w:name w:val="Balloon Text"/>
    <w:basedOn w:val="a"/>
    <w:link w:val="a8"/>
    <w:uiPriority w:val="99"/>
    <w:semiHidden/>
    <w:unhideWhenUsed/>
    <w:rsid w:val="0032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2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m.gavrilina</dc:creator>
  <cp:keywords/>
  <dc:description/>
  <cp:lastModifiedBy>Елена Викторовна Михайлова</cp:lastModifiedBy>
  <cp:revision>5</cp:revision>
  <cp:lastPrinted>2016-07-15T09:19:00Z</cp:lastPrinted>
  <dcterms:created xsi:type="dcterms:W3CDTF">2016-07-15T07:54:00Z</dcterms:created>
  <dcterms:modified xsi:type="dcterms:W3CDTF">2017-08-21T07:41:00Z</dcterms:modified>
</cp:coreProperties>
</file>